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146" w:rsidRPr="003505D4" w:rsidRDefault="009F5146" w:rsidP="009F5146">
      <w:pPr>
        <w:shd w:val="clear" w:color="auto" w:fill="FFFFFF"/>
        <w:spacing w:line="252" w:lineRule="atLeast"/>
        <w:jc w:val="center"/>
        <w:rPr>
          <w:b/>
          <w:color w:val="000000"/>
          <w:szCs w:val="28"/>
        </w:rPr>
      </w:pPr>
      <w:r w:rsidRPr="003505D4">
        <w:rPr>
          <w:b/>
          <w:bCs/>
          <w:color w:val="FF0000"/>
          <w:szCs w:val="28"/>
        </w:rPr>
        <w:t>ИНФОРМАЦИОННОЕ СООБЩЕНИЯ</w:t>
      </w:r>
      <w:r w:rsidRPr="003505D4">
        <w:rPr>
          <w:b/>
          <w:bCs/>
          <w:color w:val="FF0000"/>
          <w:szCs w:val="28"/>
        </w:rPr>
        <w:br/>
        <w:t>О ПРИЕМЕ ПРЕДЛОЖЕНИЙ ПО КАНДИДАТУРАМ ЧЛЕНОВ ИЗБИРАТЕЛЬНОЙ КОМИССИИ С ПРАВОМ РЕШАЮЩЕГО ГОЛОСА</w:t>
      </w:r>
      <w:r>
        <w:rPr>
          <w:b/>
          <w:bCs/>
          <w:color w:val="FF0000"/>
          <w:szCs w:val="28"/>
        </w:rPr>
        <w:t xml:space="preserve"> </w:t>
      </w:r>
      <w:r w:rsidRPr="003505D4">
        <w:rPr>
          <w:b/>
          <w:bCs/>
          <w:color w:val="FF0000"/>
          <w:szCs w:val="28"/>
        </w:rPr>
        <w:t>В СОСТАВ ИЗБИРАТЕЛЬНОЙ КОМИССИИ МУНИЦИПАЛЬНОГО ОБРАЗОВАНИЯ</w:t>
      </w:r>
      <w:proofErr w:type="gramStart"/>
      <w:r w:rsidRPr="003505D4">
        <w:rPr>
          <w:b/>
          <w:bCs/>
          <w:color w:val="FF0000"/>
          <w:szCs w:val="28"/>
        </w:rPr>
        <w:t>,П</w:t>
      </w:r>
      <w:proofErr w:type="gramEnd"/>
      <w:r w:rsidRPr="003505D4">
        <w:rPr>
          <w:b/>
          <w:bCs/>
          <w:color w:val="FF0000"/>
          <w:szCs w:val="28"/>
        </w:rPr>
        <w:t>ОЧИНКОВСКОГО ГОРОДСКОГО ПОСЕЛЕНИЯ ПОЧИНКОВСКОГО РАЙОНА СМОЛЕНСКОЙ ОБЛАСТИ</w:t>
      </w:r>
    </w:p>
    <w:p w:rsidR="009F5146" w:rsidRPr="003505D4" w:rsidRDefault="009F5146" w:rsidP="009F5146">
      <w:pPr>
        <w:shd w:val="clear" w:color="auto" w:fill="FFFFFF"/>
        <w:spacing w:line="252" w:lineRule="atLeast"/>
        <w:jc w:val="both"/>
        <w:rPr>
          <w:color w:val="000000"/>
          <w:szCs w:val="28"/>
        </w:rPr>
      </w:pPr>
      <w:r w:rsidRPr="003505D4">
        <w:rPr>
          <w:color w:val="000000"/>
          <w:szCs w:val="28"/>
        </w:rPr>
        <w:t> </w:t>
      </w:r>
    </w:p>
    <w:p w:rsidR="009F5146" w:rsidRPr="003505D4" w:rsidRDefault="009F5146" w:rsidP="009F5146">
      <w:pPr>
        <w:shd w:val="clear" w:color="auto" w:fill="FFFFFF"/>
        <w:spacing w:line="252" w:lineRule="atLeast"/>
        <w:jc w:val="both"/>
        <w:rPr>
          <w:color w:val="000000"/>
          <w:szCs w:val="28"/>
        </w:rPr>
      </w:pPr>
      <w:proofErr w:type="gramStart"/>
      <w:r w:rsidRPr="003505D4">
        <w:rPr>
          <w:bCs/>
          <w:color w:val="0000CD"/>
          <w:szCs w:val="28"/>
        </w:rPr>
        <w:t>Руководствуясь пунктом 7 статьи 24 Федерального закона “Об основных</w:t>
      </w:r>
      <w:r>
        <w:rPr>
          <w:bCs/>
          <w:color w:val="0000CD"/>
          <w:szCs w:val="28"/>
        </w:rPr>
        <w:t xml:space="preserve"> </w:t>
      </w:r>
      <w:r w:rsidRPr="003505D4">
        <w:rPr>
          <w:bCs/>
          <w:color w:val="0000CD"/>
          <w:szCs w:val="28"/>
        </w:rPr>
        <w:t>гарантиях избирательных прав и права на участие в референдуме граждан Российской Федерации”  Совет депутатов Починковского городского поселения Починковского района Смоленской области объявляет прием предложений по кандидатурам для назначения членов избирательной комиссии муниципального образования  Починковского городского поселения</w:t>
      </w:r>
      <w:r>
        <w:rPr>
          <w:bCs/>
          <w:color w:val="0000CD"/>
          <w:szCs w:val="28"/>
        </w:rPr>
        <w:t xml:space="preserve"> </w:t>
      </w:r>
      <w:r w:rsidRPr="003505D4">
        <w:rPr>
          <w:bCs/>
          <w:color w:val="0000CD"/>
          <w:szCs w:val="28"/>
        </w:rPr>
        <w:t>Починковского района Смоленской области с правом решающего голоса.</w:t>
      </w:r>
      <w:proofErr w:type="gramEnd"/>
      <w:r w:rsidRPr="003505D4">
        <w:rPr>
          <w:bCs/>
          <w:color w:val="0000CD"/>
          <w:szCs w:val="28"/>
        </w:rPr>
        <w:t> Прием документов осуществляется в течение 33 дней со дня опубликования настоящего сообщения по адресу:</w:t>
      </w:r>
      <w:r>
        <w:rPr>
          <w:bCs/>
          <w:color w:val="0000CD"/>
          <w:szCs w:val="28"/>
        </w:rPr>
        <w:t xml:space="preserve"> </w:t>
      </w:r>
      <w:r w:rsidRPr="003505D4">
        <w:rPr>
          <w:bCs/>
          <w:color w:val="0000CD"/>
          <w:szCs w:val="28"/>
        </w:rPr>
        <w:t xml:space="preserve">Смоленская область, г. Починок, ул. Советска д.1 </w:t>
      </w:r>
      <w:proofErr w:type="spellStart"/>
      <w:r w:rsidRPr="003505D4">
        <w:rPr>
          <w:bCs/>
          <w:color w:val="0000CD"/>
          <w:szCs w:val="28"/>
        </w:rPr>
        <w:t>каб</w:t>
      </w:r>
      <w:proofErr w:type="spellEnd"/>
      <w:r w:rsidRPr="003505D4">
        <w:rPr>
          <w:bCs/>
          <w:color w:val="0000CD"/>
          <w:szCs w:val="28"/>
        </w:rPr>
        <w:t>. №6</w:t>
      </w:r>
      <w:proofErr w:type="gramStart"/>
      <w:r w:rsidRPr="003505D4">
        <w:rPr>
          <w:bCs/>
          <w:color w:val="0000CD"/>
          <w:szCs w:val="28"/>
        </w:rPr>
        <w:t> </w:t>
      </w:r>
      <w:r>
        <w:rPr>
          <w:bCs/>
          <w:color w:val="0000CD"/>
          <w:szCs w:val="28"/>
        </w:rPr>
        <w:t xml:space="preserve"> </w:t>
      </w:r>
      <w:r w:rsidRPr="003505D4">
        <w:rPr>
          <w:bCs/>
          <w:color w:val="0000CD"/>
          <w:szCs w:val="28"/>
        </w:rPr>
        <w:t>П</w:t>
      </w:r>
      <w:proofErr w:type="gramEnd"/>
      <w:r w:rsidRPr="003505D4">
        <w:rPr>
          <w:bCs/>
          <w:color w:val="0000CD"/>
          <w:szCs w:val="28"/>
        </w:rPr>
        <w:t>ри внесении предложения (предложений) по кандидатурам в состав  избирательной комиссии муниципального образования  Починковского городского поселения Починковского района Смоленской области необходимо представить в Совет депутатов Починковского городского поселения Починковского района Смоленской области документы в соответствии с Методическими рекомендациями о порядке формирования территориальных избирательных комиссий, избирательных комиссий муниципальных образований,  окружных и участковых избирательных комиссий, утвержденных постановлением Центральной избирательной комиссии Российской Федерации от 17 февраля 2010года №192/1337-5 (в редакции постановлений ЦИК России от 5 декабря 2012года №152/1138-6, от 16 января 2013года №156/1173-6, от 26 марта 2014года №223/1435-6, от 10 июня 2015года№286/1680-6, от 23 марта 2016года 329/1874-6).</w:t>
      </w:r>
    </w:p>
    <w:p w:rsidR="009F5146" w:rsidRPr="003505D4" w:rsidRDefault="009F5146" w:rsidP="009F5146">
      <w:pPr>
        <w:shd w:val="clear" w:color="auto" w:fill="FFFFFF"/>
        <w:spacing w:line="252" w:lineRule="atLeast"/>
        <w:jc w:val="both"/>
        <w:rPr>
          <w:color w:val="000000"/>
          <w:szCs w:val="28"/>
        </w:rPr>
      </w:pPr>
      <w:r w:rsidRPr="003505D4">
        <w:rPr>
          <w:color w:val="000000"/>
          <w:szCs w:val="28"/>
        </w:rPr>
        <w:t> </w:t>
      </w:r>
    </w:p>
    <w:p w:rsidR="009F5146" w:rsidRDefault="009F5146" w:rsidP="009F5146">
      <w:pPr>
        <w:shd w:val="clear" w:color="auto" w:fill="FFFFFF"/>
        <w:spacing w:line="252" w:lineRule="atLeast"/>
        <w:jc w:val="both"/>
        <w:rPr>
          <w:bCs/>
          <w:color w:val="0000CD"/>
          <w:szCs w:val="28"/>
        </w:rPr>
      </w:pPr>
      <w:r w:rsidRPr="003505D4">
        <w:rPr>
          <w:bCs/>
          <w:color w:val="0000CD"/>
          <w:szCs w:val="28"/>
        </w:rPr>
        <w:t>8 апреля 2016года                  </w:t>
      </w:r>
    </w:p>
    <w:p w:rsidR="009F5146" w:rsidRPr="003505D4" w:rsidRDefault="009F5146" w:rsidP="009F5146">
      <w:pPr>
        <w:shd w:val="clear" w:color="auto" w:fill="FFFFFF"/>
        <w:spacing w:line="252" w:lineRule="atLeast"/>
        <w:jc w:val="both"/>
        <w:rPr>
          <w:color w:val="000000"/>
          <w:szCs w:val="28"/>
        </w:rPr>
      </w:pPr>
      <w:r w:rsidRPr="003505D4">
        <w:rPr>
          <w:bCs/>
          <w:color w:val="0000CD"/>
          <w:szCs w:val="28"/>
        </w:rPr>
        <w:t>Совет депутатов Починковского городского</w:t>
      </w:r>
      <w:r>
        <w:rPr>
          <w:bCs/>
          <w:color w:val="0000CD"/>
          <w:szCs w:val="28"/>
        </w:rPr>
        <w:t xml:space="preserve"> </w:t>
      </w:r>
      <w:r w:rsidRPr="003505D4">
        <w:rPr>
          <w:bCs/>
          <w:color w:val="0000CD"/>
          <w:szCs w:val="28"/>
        </w:rPr>
        <w:t>поселения</w:t>
      </w:r>
      <w:r>
        <w:rPr>
          <w:bCs/>
          <w:color w:val="0000CD"/>
          <w:szCs w:val="28"/>
        </w:rPr>
        <w:t xml:space="preserve"> </w:t>
      </w:r>
      <w:r w:rsidRPr="003505D4">
        <w:rPr>
          <w:bCs/>
          <w:color w:val="0000CD"/>
          <w:szCs w:val="28"/>
        </w:rPr>
        <w:t>Починковского района</w:t>
      </w:r>
      <w:r>
        <w:rPr>
          <w:bCs/>
          <w:color w:val="0000CD"/>
          <w:szCs w:val="28"/>
        </w:rPr>
        <w:t xml:space="preserve"> </w:t>
      </w:r>
      <w:r w:rsidRPr="003505D4">
        <w:rPr>
          <w:bCs/>
          <w:color w:val="0000CD"/>
          <w:szCs w:val="28"/>
        </w:rPr>
        <w:t>Смоленской области</w:t>
      </w:r>
    </w:p>
    <w:p w:rsidR="009F5146" w:rsidRPr="003505D4" w:rsidRDefault="009F5146" w:rsidP="009F5146">
      <w:pPr>
        <w:shd w:val="clear" w:color="auto" w:fill="FFFFFF"/>
        <w:spacing w:line="252" w:lineRule="atLeast"/>
        <w:jc w:val="both"/>
        <w:rPr>
          <w:color w:val="000000"/>
          <w:szCs w:val="28"/>
        </w:rPr>
      </w:pPr>
      <w:r w:rsidRPr="003505D4">
        <w:rPr>
          <w:color w:val="000000"/>
          <w:szCs w:val="28"/>
        </w:rPr>
        <w:t> </w:t>
      </w:r>
    </w:p>
    <w:p w:rsidR="00E5098A" w:rsidRDefault="00E5098A">
      <w:bookmarkStart w:id="0" w:name="_GoBack"/>
      <w:bookmarkEnd w:id="0"/>
    </w:p>
    <w:sectPr w:rsidR="00E50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E3E"/>
    <w:rsid w:val="000067D9"/>
    <w:rsid w:val="000076DB"/>
    <w:rsid w:val="00010BC3"/>
    <w:rsid w:val="000123A5"/>
    <w:rsid w:val="00012761"/>
    <w:rsid w:val="000139A0"/>
    <w:rsid w:val="00017E05"/>
    <w:rsid w:val="0002034B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AAF"/>
    <w:rsid w:val="0005708A"/>
    <w:rsid w:val="00057805"/>
    <w:rsid w:val="00061DC6"/>
    <w:rsid w:val="00063C9D"/>
    <w:rsid w:val="00065CD1"/>
    <w:rsid w:val="00066D73"/>
    <w:rsid w:val="00082446"/>
    <w:rsid w:val="000842E0"/>
    <w:rsid w:val="00097C14"/>
    <w:rsid w:val="000A0D11"/>
    <w:rsid w:val="000A382E"/>
    <w:rsid w:val="000A5775"/>
    <w:rsid w:val="000A5843"/>
    <w:rsid w:val="000B1C8C"/>
    <w:rsid w:val="000B3023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4DA"/>
    <w:rsid w:val="00107FEB"/>
    <w:rsid w:val="0011028D"/>
    <w:rsid w:val="00115002"/>
    <w:rsid w:val="00116C80"/>
    <w:rsid w:val="00117908"/>
    <w:rsid w:val="00117C29"/>
    <w:rsid w:val="00117C4A"/>
    <w:rsid w:val="0012022C"/>
    <w:rsid w:val="00121725"/>
    <w:rsid w:val="00126DE2"/>
    <w:rsid w:val="00130868"/>
    <w:rsid w:val="00130A2E"/>
    <w:rsid w:val="00131219"/>
    <w:rsid w:val="00131F82"/>
    <w:rsid w:val="00135548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70914"/>
    <w:rsid w:val="00176306"/>
    <w:rsid w:val="001808B6"/>
    <w:rsid w:val="00180ED8"/>
    <w:rsid w:val="00183354"/>
    <w:rsid w:val="001865FE"/>
    <w:rsid w:val="001A25D2"/>
    <w:rsid w:val="001A2B10"/>
    <w:rsid w:val="001B4179"/>
    <w:rsid w:val="001B439C"/>
    <w:rsid w:val="001B54F0"/>
    <w:rsid w:val="001B6C45"/>
    <w:rsid w:val="001C210E"/>
    <w:rsid w:val="001C2395"/>
    <w:rsid w:val="001C3042"/>
    <w:rsid w:val="001C46FA"/>
    <w:rsid w:val="001C5736"/>
    <w:rsid w:val="001C660D"/>
    <w:rsid w:val="001C7C80"/>
    <w:rsid w:val="001D1D15"/>
    <w:rsid w:val="001D6CC6"/>
    <w:rsid w:val="001D7CC9"/>
    <w:rsid w:val="001E20D3"/>
    <w:rsid w:val="001E428D"/>
    <w:rsid w:val="001E513A"/>
    <w:rsid w:val="001E6E2C"/>
    <w:rsid w:val="001E72AB"/>
    <w:rsid w:val="001F0794"/>
    <w:rsid w:val="001F15F4"/>
    <w:rsid w:val="001F3CFC"/>
    <w:rsid w:val="00202593"/>
    <w:rsid w:val="00204106"/>
    <w:rsid w:val="002064FF"/>
    <w:rsid w:val="0021014E"/>
    <w:rsid w:val="0021160B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671B4"/>
    <w:rsid w:val="00270024"/>
    <w:rsid w:val="002709F2"/>
    <w:rsid w:val="00270E7D"/>
    <w:rsid w:val="00273E85"/>
    <w:rsid w:val="0027426C"/>
    <w:rsid w:val="002825E6"/>
    <w:rsid w:val="00283F21"/>
    <w:rsid w:val="00284455"/>
    <w:rsid w:val="00284DD0"/>
    <w:rsid w:val="002853C1"/>
    <w:rsid w:val="00287AA5"/>
    <w:rsid w:val="00287F91"/>
    <w:rsid w:val="00290FD8"/>
    <w:rsid w:val="002915F0"/>
    <w:rsid w:val="00295092"/>
    <w:rsid w:val="00296C14"/>
    <w:rsid w:val="00296D49"/>
    <w:rsid w:val="002B183E"/>
    <w:rsid w:val="002C05DE"/>
    <w:rsid w:val="002C68F9"/>
    <w:rsid w:val="002D126D"/>
    <w:rsid w:val="002D262D"/>
    <w:rsid w:val="002D349A"/>
    <w:rsid w:val="002E5FB7"/>
    <w:rsid w:val="002E7139"/>
    <w:rsid w:val="002F7348"/>
    <w:rsid w:val="002F7917"/>
    <w:rsid w:val="0030078E"/>
    <w:rsid w:val="0030545D"/>
    <w:rsid w:val="00312A0D"/>
    <w:rsid w:val="0031761A"/>
    <w:rsid w:val="00321D40"/>
    <w:rsid w:val="00322304"/>
    <w:rsid w:val="0032542D"/>
    <w:rsid w:val="00325CE2"/>
    <w:rsid w:val="003313AD"/>
    <w:rsid w:val="003320B5"/>
    <w:rsid w:val="0033621C"/>
    <w:rsid w:val="00336711"/>
    <w:rsid w:val="00342FD8"/>
    <w:rsid w:val="003450A2"/>
    <w:rsid w:val="00353886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D31"/>
    <w:rsid w:val="003A5AD2"/>
    <w:rsid w:val="003A7D8C"/>
    <w:rsid w:val="003B256D"/>
    <w:rsid w:val="003B38B8"/>
    <w:rsid w:val="003B54B9"/>
    <w:rsid w:val="003B6D70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220C"/>
    <w:rsid w:val="00423595"/>
    <w:rsid w:val="004276C4"/>
    <w:rsid w:val="00431311"/>
    <w:rsid w:val="004328F1"/>
    <w:rsid w:val="00432A5B"/>
    <w:rsid w:val="00433AAE"/>
    <w:rsid w:val="00434747"/>
    <w:rsid w:val="00434934"/>
    <w:rsid w:val="00441E8B"/>
    <w:rsid w:val="00443663"/>
    <w:rsid w:val="00446489"/>
    <w:rsid w:val="00447AD4"/>
    <w:rsid w:val="00451F20"/>
    <w:rsid w:val="00454590"/>
    <w:rsid w:val="00455BE3"/>
    <w:rsid w:val="004576F0"/>
    <w:rsid w:val="00457B7D"/>
    <w:rsid w:val="00461B22"/>
    <w:rsid w:val="00461D7D"/>
    <w:rsid w:val="00466E47"/>
    <w:rsid w:val="00477922"/>
    <w:rsid w:val="0048516B"/>
    <w:rsid w:val="004853C1"/>
    <w:rsid w:val="00485C75"/>
    <w:rsid w:val="00485F5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05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20035"/>
    <w:rsid w:val="00521950"/>
    <w:rsid w:val="005227DA"/>
    <w:rsid w:val="00522930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74FE"/>
    <w:rsid w:val="00547C95"/>
    <w:rsid w:val="00551060"/>
    <w:rsid w:val="005516AF"/>
    <w:rsid w:val="00551FE8"/>
    <w:rsid w:val="00552FDF"/>
    <w:rsid w:val="00557AED"/>
    <w:rsid w:val="00557CA0"/>
    <w:rsid w:val="005629DE"/>
    <w:rsid w:val="005707A7"/>
    <w:rsid w:val="005750C4"/>
    <w:rsid w:val="00581AE3"/>
    <w:rsid w:val="00584B46"/>
    <w:rsid w:val="00591B60"/>
    <w:rsid w:val="00593FF0"/>
    <w:rsid w:val="00595F6D"/>
    <w:rsid w:val="005960D2"/>
    <w:rsid w:val="00596F95"/>
    <w:rsid w:val="005A0789"/>
    <w:rsid w:val="005A5456"/>
    <w:rsid w:val="005A72E0"/>
    <w:rsid w:val="005B4496"/>
    <w:rsid w:val="005B70CB"/>
    <w:rsid w:val="005B74CA"/>
    <w:rsid w:val="005C0573"/>
    <w:rsid w:val="005C0D19"/>
    <w:rsid w:val="005C26A9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11C"/>
    <w:rsid w:val="005E7469"/>
    <w:rsid w:val="005F067E"/>
    <w:rsid w:val="005F0F0B"/>
    <w:rsid w:val="005F3546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7F80"/>
    <w:rsid w:val="0062130A"/>
    <w:rsid w:val="00622111"/>
    <w:rsid w:val="00623A97"/>
    <w:rsid w:val="00624B35"/>
    <w:rsid w:val="006324AF"/>
    <w:rsid w:val="00635156"/>
    <w:rsid w:val="0064125B"/>
    <w:rsid w:val="00643F01"/>
    <w:rsid w:val="00646D5D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580D"/>
    <w:rsid w:val="006C21F7"/>
    <w:rsid w:val="006C2FF8"/>
    <w:rsid w:val="006C359D"/>
    <w:rsid w:val="006C4B3F"/>
    <w:rsid w:val="006C654B"/>
    <w:rsid w:val="006C655A"/>
    <w:rsid w:val="006C6EFB"/>
    <w:rsid w:val="006D028C"/>
    <w:rsid w:val="006D69C9"/>
    <w:rsid w:val="006D7812"/>
    <w:rsid w:val="006E4CC2"/>
    <w:rsid w:val="006E5448"/>
    <w:rsid w:val="006F3DAF"/>
    <w:rsid w:val="006F4EB6"/>
    <w:rsid w:val="006F6AC4"/>
    <w:rsid w:val="007025F3"/>
    <w:rsid w:val="007039D1"/>
    <w:rsid w:val="00703BB3"/>
    <w:rsid w:val="00704EDC"/>
    <w:rsid w:val="00706272"/>
    <w:rsid w:val="00706A38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410F2"/>
    <w:rsid w:val="0074276A"/>
    <w:rsid w:val="00745BA0"/>
    <w:rsid w:val="00751097"/>
    <w:rsid w:val="00753292"/>
    <w:rsid w:val="007536E9"/>
    <w:rsid w:val="00754524"/>
    <w:rsid w:val="00761433"/>
    <w:rsid w:val="007621B5"/>
    <w:rsid w:val="00765E72"/>
    <w:rsid w:val="00766936"/>
    <w:rsid w:val="00767613"/>
    <w:rsid w:val="00770C2B"/>
    <w:rsid w:val="00771388"/>
    <w:rsid w:val="00772964"/>
    <w:rsid w:val="0077440F"/>
    <w:rsid w:val="00782366"/>
    <w:rsid w:val="00783DF4"/>
    <w:rsid w:val="00787275"/>
    <w:rsid w:val="00790062"/>
    <w:rsid w:val="0079037F"/>
    <w:rsid w:val="007904C2"/>
    <w:rsid w:val="007A2EB8"/>
    <w:rsid w:val="007A6338"/>
    <w:rsid w:val="007B0E4A"/>
    <w:rsid w:val="007B2B14"/>
    <w:rsid w:val="007B3647"/>
    <w:rsid w:val="007B63B2"/>
    <w:rsid w:val="007C03AF"/>
    <w:rsid w:val="007C283D"/>
    <w:rsid w:val="007C3CDC"/>
    <w:rsid w:val="007C49D0"/>
    <w:rsid w:val="007D0171"/>
    <w:rsid w:val="007D1594"/>
    <w:rsid w:val="007D1DE9"/>
    <w:rsid w:val="007D25B3"/>
    <w:rsid w:val="007D5526"/>
    <w:rsid w:val="007D5967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10748"/>
    <w:rsid w:val="00811A0C"/>
    <w:rsid w:val="00822554"/>
    <w:rsid w:val="008233F6"/>
    <w:rsid w:val="00826FD9"/>
    <w:rsid w:val="008274B1"/>
    <w:rsid w:val="00834DBB"/>
    <w:rsid w:val="008357DF"/>
    <w:rsid w:val="00837F13"/>
    <w:rsid w:val="008428DD"/>
    <w:rsid w:val="008476C3"/>
    <w:rsid w:val="008508AA"/>
    <w:rsid w:val="0085449C"/>
    <w:rsid w:val="008561EE"/>
    <w:rsid w:val="008642E7"/>
    <w:rsid w:val="008642ED"/>
    <w:rsid w:val="00866209"/>
    <w:rsid w:val="00871E69"/>
    <w:rsid w:val="008805B4"/>
    <w:rsid w:val="00880CDB"/>
    <w:rsid w:val="008877F2"/>
    <w:rsid w:val="0089041D"/>
    <w:rsid w:val="008965E3"/>
    <w:rsid w:val="008966DD"/>
    <w:rsid w:val="00897DF0"/>
    <w:rsid w:val="008A2159"/>
    <w:rsid w:val="008A2884"/>
    <w:rsid w:val="008A3457"/>
    <w:rsid w:val="008A51EC"/>
    <w:rsid w:val="008B1064"/>
    <w:rsid w:val="008B23D3"/>
    <w:rsid w:val="008B332E"/>
    <w:rsid w:val="008B6D19"/>
    <w:rsid w:val="008C12A2"/>
    <w:rsid w:val="008C1C38"/>
    <w:rsid w:val="008C2C1A"/>
    <w:rsid w:val="008C3632"/>
    <w:rsid w:val="008C57BF"/>
    <w:rsid w:val="008C7D97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3484"/>
    <w:rsid w:val="008E75E6"/>
    <w:rsid w:val="008E7962"/>
    <w:rsid w:val="008F04A3"/>
    <w:rsid w:val="008F29AC"/>
    <w:rsid w:val="008F5B43"/>
    <w:rsid w:val="00900652"/>
    <w:rsid w:val="00902FD9"/>
    <w:rsid w:val="009063B0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60879"/>
    <w:rsid w:val="0096503A"/>
    <w:rsid w:val="00971662"/>
    <w:rsid w:val="009730EE"/>
    <w:rsid w:val="009770D2"/>
    <w:rsid w:val="00985186"/>
    <w:rsid w:val="009851E7"/>
    <w:rsid w:val="00985EA2"/>
    <w:rsid w:val="00991999"/>
    <w:rsid w:val="00991D69"/>
    <w:rsid w:val="009922D4"/>
    <w:rsid w:val="00992C89"/>
    <w:rsid w:val="009962AC"/>
    <w:rsid w:val="0099642C"/>
    <w:rsid w:val="009A0AFF"/>
    <w:rsid w:val="009A2CD5"/>
    <w:rsid w:val="009B05ED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1173"/>
    <w:rsid w:val="009E40FA"/>
    <w:rsid w:val="009E4EE6"/>
    <w:rsid w:val="009F13F7"/>
    <w:rsid w:val="009F4F2C"/>
    <w:rsid w:val="009F5146"/>
    <w:rsid w:val="009F5662"/>
    <w:rsid w:val="009F5714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0CAC"/>
    <w:rsid w:val="00A8695B"/>
    <w:rsid w:val="00A9430D"/>
    <w:rsid w:val="00A953EE"/>
    <w:rsid w:val="00A9683A"/>
    <w:rsid w:val="00A96EBA"/>
    <w:rsid w:val="00AA1402"/>
    <w:rsid w:val="00AA600E"/>
    <w:rsid w:val="00AA6F6F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D712C"/>
    <w:rsid w:val="00AE2652"/>
    <w:rsid w:val="00AE28F0"/>
    <w:rsid w:val="00AE4935"/>
    <w:rsid w:val="00AE4EFE"/>
    <w:rsid w:val="00AE5047"/>
    <w:rsid w:val="00AE7F71"/>
    <w:rsid w:val="00AF0779"/>
    <w:rsid w:val="00AF0D50"/>
    <w:rsid w:val="00AF0F9F"/>
    <w:rsid w:val="00AF2A1E"/>
    <w:rsid w:val="00B05800"/>
    <w:rsid w:val="00B070E6"/>
    <w:rsid w:val="00B16789"/>
    <w:rsid w:val="00B17AF4"/>
    <w:rsid w:val="00B235BC"/>
    <w:rsid w:val="00B25D06"/>
    <w:rsid w:val="00B3083D"/>
    <w:rsid w:val="00B30F5D"/>
    <w:rsid w:val="00B32983"/>
    <w:rsid w:val="00B358F5"/>
    <w:rsid w:val="00B41A49"/>
    <w:rsid w:val="00B46F17"/>
    <w:rsid w:val="00B555B5"/>
    <w:rsid w:val="00B57053"/>
    <w:rsid w:val="00B57098"/>
    <w:rsid w:val="00B6169D"/>
    <w:rsid w:val="00B64B08"/>
    <w:rsid w:val="00B7022B"/>
    <w:rsid w:val="00B70A9A"/>
    <w:rsid w:val="00B7162C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841"/>
    <w:rsid w:val="00B95F13"/>
    <w:rsid w:val="00B9620F"/>
    <w:rsid w:val="00B9693E"/>
    <w:rsid w:val="00B97BBA"/>
    <w:rsid w:val="00B97D0A"/>
    <w:rsid w:val="00B97DAC"/>
    <w:rsid w:val="00BA083A"/>
    <w:rsid w:val="00BA2395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259"/>
    <w:rsid w:val="00BC1EE8"/>
    <w:rsid w:val="00BC2131"/>
    <w:rsid w:val="00BC2539"/>
    <w:rsid w:val="00BC3CB7"/>
    <w:rsid w:val="00BC45A1"/>
    <w:rsid w:val="00BC58D2"/>
    <w:rsid w:val="00BD418E"/>
    <w:rsid w:val="00BD5820"/>
    <w:rsid w:val="00BD7232"/>
    <w:rsid w:val="00BE1D5F"/>
    <w:rsid w:val="00BE26E9"/>
    <w:rsid w:val="00BE2EEA"/>
    <w:rsid w:val="00BE56E8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1B1"/>
    <w:rsid w:val="00C077B9"/>
    <w:rsid w:val="00C11114"/>
    <w:rsid w:val="00C161D3"/>
    <w:rsid w:val="00C16AC7"/>
    <w:rsid w:val="00C17748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E69"/>
    <w:rsid w:val="00C70296"/>
    <w:rsid w:val="00C71D6F"/>
    <w:rsid w:val="00C7273F"/>
    <w:rsid w:val="00C74149"/>
    <w:rsid w:val="00C81B94"/>
    <w:rsid w:val="00C85BF2"/>
    <w:rsid w:val="00C9162D"/>
    <w:rsid w:val="00C91769"/>
    <w:rsid w:val="00C91EFB"/>
    <w:rsid w:val="00C94B30"/>
    <w:rsid w:val="00C97661"/>
    <w:rsid w:val="00CA0153"/>
    <w:rsid w:val="00CA0C9F"/>
    <w:rsid w:val="00CA0E33"/>
    <w:rsid w:val="00CA1943"/>
    <w:rsid w:val="00CA7A17"/>
    <w:rsid w:val="00CB315F"/>
    <w:rsid w:val="00CB5324"/>
    <w:rsid w:val="00CC206D"/>
    <w:rsid w:val="00CC3899"/>
    <w:rsid w:val="00CC3CB8"/>
    <w:rsid w:val="00CC47B6"/>
    <w:rsid w:val="00CC621D"/>
    <w:rsid w:val="00CC7A4C"/>
    <w:rsid w:val="00CD20A6"/>
    <w:rsid w:val="00CD3147"/>
    <w:rsid w:val="00CD46C3"/>
    <w:rsid w:val="00CD49AC"/>
    <w:rsid w:val="00CD49D5"/>
    <w:rsid w:val="00CD55A9"/>
    <w:rsid w:val="00CD7841"/>
    <w:rsid w:val="00CE4B69"/>
    <w:rsid w:val="00CF1DB5"/>
    <w:rsid w:val="00CF43D0"/>
    <w:rsid w:val="00D00930"/>
    <w:rsid w:val="00D03ACA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62C5"/>
    <w:rsid w:val="00D47624"/>
    <w:rsid w:val="00D47D62"/>
    <w:rsid w:val="00D50DE8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5A54"/>
    <w:rsid w:val="00DB6445"/>
    <w:rsid w:val="00DC43C3"/>
    <w:rsid w:val="00DC5D1B"/>
    <w:rsid w:val="00DC7F91"/>
    <w:rsid w:val="00DD1244"/>
    <w:rsid w:val="00DD14BA"/>
    <w:rsid w:val="00DD63AB"/>
    <w:rsid w:val="00DE67AB"/>
    <w:rsid w:val="00DE69AB"/>
    <w:rsid w:val="00DE7807"/>
    <w:rsid w:val="00DF0488"/>
    <w:rsid w:val="00DF13E4"/>
    <w:rsid w:val="00DF1994"/>
    <w:rsid w:val="00DF19CF"/>
    <w:rsid w:val="00DF263E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4607"/>
    <w:rsid w:val="00E15BE4"/>
    <w:rsid w:val="00E20720"/>
    <w:rsid w:val="00E2104D"/>
    <w:rsid w:val="00E21E3E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833"/>
    <w:rsid w:val="00E532F0"/>
    <w:rsid w:val="00E61038"/>
    <w:rsid w:val="00E6491E"/>
    <w:rsid w:val="00E66F7C"/>
    <w:rsid w:val="00E67684"/>
    <w:rsid w:val="00E67B2E"/>
    <w:rsid w:val="00E74574"/>
    <w:rsid w:val="00E8104C"/>
    <w:rsid w:val="00E81713"/>
    <w:rsid w:val="00E83B5F"/>
    <w:rsid w:val="00E908A8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D042A"/>
    <w:rsid w:val="00ED32C6"/>
    <w:rsid w:val="00ED3D2A"/>
    <w:rsid w:val="00ED5E1D"/>
    <w:rsid w:val="00EE0AC6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06E4D"/>
    <w:rsid w:val="00F10992"/>
    <w:rsid w:val="00F118CE"/>
    <w:rsid w:val="00F11F2F"/>
    <w:rsid w:val="00F12048"/>
    <w:rsid w:val="00F153EC"/>
    <w:rsid w:val="00F222C2"/>
    <w:rsid w:val="00F2280D"/>
    <w:rsid w:val="00F23ED8"/>
    <w:rsid w:val="00F27FD6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334"/>
    <w:rsid w:val="00F5342E"/>
    <w:rsid w:val="00F54124"/>
    <w:rsid w:val="00F5571A"/>
    <w:rsid w:val="00F617CC"/>
    <w:rsid w:val="00F635CA"/>
    <w:rsid w:val="00F648E7"/>
    <w:rsid w:val="00F64BF6"/>
    <w:rsid w:val="00F66164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28A8"/>
    <w:rsid w:val="00FA3B05"/>
    <w:rsid w:val="00FA49E4"/>
    <w:rsid w:val="00FB3262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E2F0B"/>
    <w:rsid w:val="00FF03B1"/>
    <w:rsid w:val="00FF5013"/>
    <w:rsid w:val="00FF5141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14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14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2016-05-04T05:29:00Z</dcterms:created>
  <dcterms:modified xsi:type="dcterms:W3CDTF">2016-05-04T05:29:00Z</dcterms:modified>
</cp:coreProperties>
</file>